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E9" w:rsidRPr="00D76731" w:rsidRDefault="004071E6" w:rsidP="00D76731">
      <w:pPr>
        <w:rPr>
          <w:szCs w:val="40"/>
        </w:rPr>
      </w:pPr>
      <w:r>
        <w:rPr>
          <w:szCs w:val="40"/>
        </w:rPr>
        <w:t>Demo completed</w:t>
      </w:r>
    </w:p>
    <w:sectPr w:rsidR="005E59E9" w:rsidRPr="00D76731" w:rsidSect="00CC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301B"/>
    <w:rsid w:val="000C0D5B"/>
    <w:rsid w:val="001268C6"/>
    <w:rsid w:val="00186845"/>
    <w:rsid w:val="001A0332"/>
    <w:rsid w:val="00233087"/>
    <w:rsid w:val="003D58AE"/>
    <w:rsid w:val="004071E6"/>
    <w:rsid w:val="005769E7"/>
    <w:rsid w:val="00802E0D"/>
    <w:rsid w:val="008C1012"/>
    <w:rsid w:val="00A417C2"/>
    <w:rsid w:val="00BA301B"/>
    <w:rsid w:val="00CC4392"/>
    <w:rsid w:val="00D76731"/>
    <w:rsid w:val="00EF0185"/>
    <w:rsid w:val="00FC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D3E GTM North</dc:creator>
  <cp:keywords/>
  <dc:description/>
  <cp:lastModifiedBy>D3E GTM North</cp:lastModifiedBy>
  <cp:revision>8</cp:revision>
  <dcterms:created xsi:type="dcterms:W3CDTF">2017-03-31T11:38:00Z</dcterms:created>
  <dcterms:modified xsi:type="dcterms:W3CDTF">2017-04-05T07:51:00Z</dcterms:modified>
</cp:coreProperties>
</file>